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we did a decent job estimating the team’s velocity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some stories took longer to work on due to revisions being necessary.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For the most part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are on-track to have the necessary components of the plugin ready for further development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work as a team to deliver value to the PO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Having more open discussions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develop the necessary parts of the current problem solution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ELhDhg23D8m2DhQhZwCT3EsyhQ==">AMUW2mXRCx/o5BISaNNT+RaILAlRnFocWelA1s00mswSs0hoI/A+fTEKe9/a2LWg+osSq4DjBV1AMt0ejPJaw8M4/z/cGvkkgu0v2p2xoMGCkPRvh1csomo=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